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 И ЧЛЕНОВ ИХ СЕМЕЙ</w:t>
      </w:r>
    </w:p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 w:rsidR="009769F1">
        <w:rPr>
          <w:rFonts w:ascii="Times New Roman" w:hAnsi="Times New Roman" w:cs="Times New Roman"/>
          <w:sz w:val="24"/>
          <w:szCs w:val="24"/>
        </w:rPr>
        <w:t>6 ГОДА ПО 31 ДЕКАБРЯ 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865EF" w:rsidRDefault="002865EF" w:rsidP="0028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2865EF" w:rsidRDefault="002865EF" w:rsidP="002865EF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558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2865EF" w:rsidTr="002865E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65EF" w:rsidTr="002865E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EF" w:rsidRDefault="002865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2865EF" w:rsidTr="002865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2865EF" w:rsidRDefault="002865E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Наталья Александровна</w:t>
            </w: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Голоустненского муниципального  образования, </w:t>
            </w:r>
            <w:r w:rsidR="00BD4C25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</w:t>
            </w:r>
            <w:r w:rsidR="00BD4C25">
              <w:rPr>
                <w:rFonts w:ascii="Times New Roman" w:hAnsi="Times New Roman" w:cs="Times New Roman"/>
                <w:sz w:val="20"/>
                <w:szCs w:val="20"/>
              </w:rPr>
              <w:t>оянно действующей комиссии  по социальной сфере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5EF" w:rsidRDefault="00E22B9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EF" w:rsidRDefault="009769F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241857 рублей 00 коп.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F" w:rsidRDefault="002865E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5EF" w:rsidRDefault="002865EF" w:rsidP="002865EF">
      <w:pPr>
        <w:pStyle w:val="Default"/>
        <w:rPr>
          <w:szCs w:val="18"/>
        </w:rPr>
      </w:pPr>
    </w:p>
    <w:p w:rsidR="002865EF" w:rsidRDefault="002865EF" w:rsidP="002865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E22B95">
        <w:rPr>
          <w:rFonts w:ascii="Times New Roman" w:hAnsi="Times New Roman" w:cs="Times New Roman"/>
          <w:sz w:val="24"/>
          <w:szCs w:val="24"/>
        </w:rPr>
        <w:t>Филиппова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>_________________________      ____________________</w:t>
      </w:r>
    </w:p>
    <w:p w:rsidR="002865EF" w:rsidRDefault="002865EF" w:rsidP="002865EF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2865EF" w:rsidRDefault="002865EF" w:rsidP="00286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6B3" w:rsidRPr="00E22B95" w:rsidRDefault="002865EF" w:rsidP="00E22B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«__29___» __</w:t>
      </w:r>
      <w:r w:rsidR="009769F1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_ 201</w:t>
      </w:r>
      <w:r w:rsidR="009769F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sectPr w:rsidR="00A066B3" w:rsidRPr="00E22B95" w:rsidSect="002865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BF"/>
    <w:rsid w:val="002865EF"/>
    <w:rsid w:val="009769F1"/>
    <w:rsid w:val="00A066B3"/>
    <w:rsid w:val="00BD4C25"/>
    <w:rsid w:val="00DF1BBF"/>
    <w:rsid w:val="00E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5EF"/>
    <w:pPr>
      <w:spacing w:after="0" w:line="240" w:lineRule="auto"/>
    </w:pPr>
  </w:style>
  <w:style w:type="paragraph" w:customStyle="1" w:styleId="Default">
    <w:name w:val="Default"/>
    <w:rsid w:val="0028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5EF"/>
    <w:pPr>
      <w:spacing w:after="0" w:line="240" w:lineRule="auto"/>
    </w:pPr>
  </w:style>
  <w:style w:type="paragraph" w:customStyle="1" w:styleId="Default">
    <w:name w:val="Default"/>
    <w:rsid w:val="0028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2016-04-29T03:21:00Z</dcterms:created>
  <dcterms:modified xsi:type="dcterms:W3CDTF">2017-03-30T08:03:00Z</dcterms:modified>
</cp:coreProperties>
</file>